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F" w:rsidRDefault="007F134F" w:rsidP="007F134F">
      <w:pPr>
        <w:pStyle w:val="a3"/>
        <w:spacing w:before="0" w:beforeAutospacing="0" w:after="0" w:afterAutospacing="0"/>
        <w:jc w:val="center"/>
      </w:pPr>
      <w:r>
        <w:t>Правила руху</w:t>
      </w:r>
      <w:bookmarkStart w:id="0" w:name="_GoBack"/>
      <w:bookmarkEnd w:id="0"/>
    </w:p>
    <w:p w:rsidR="00E31D0E" w:rsidRDefault="00E31D0E" w:rsidP="00E31D0E">
      <w:pPr>
        <w:pStyle w:val="a3"/>
        <w:spacing w:before="0" w:beforeAutospacing="0" w:after="0" w:afterAutospacing="0"/>
      </w:pPr>
      <w:r>
        <w:t>Під музику діти заходять до залу.</w:t>
      </w:r>
    </w:p>
    <w:p w:rsidR="00E31D0E" w:rsidRDefault="00E31D0E" w:rsidP="00E31D0E">
      <w:pPr>
        <w:pStyle w:val="a3"/>
        <w:spacing w:before="0" w:beforeAutospacing="0" w:after="0" w:afterAutospacing="0"/>
      </w:pPr>
      <w:r>
        <w:t>Ведуча: Сьогодні ми з вами поговоримо про правила дорожнього руху. Про те, як треба поводитись на вулиці. Уявіть собі, що ви знаходитесь на вулиці і прислухайтесь про що говорить вулиця. Чуєте гомін машин? Їх багато на вулиці. Ось поважно й швидко мчить вантажний автомобіль, а назустріч йому дзвінкоголосий автобус, його випереджають легкові машини. А по тротуару ідуть люди, а серед них ви, маленькі пішоходи. Той хто добре знає правила вуличного руху і точно виконує їх, може спокійно переходити вулицю.</w:t>
      </w:r>
    </w:p>
    <w:p w:rsidR="00E31D0E" w:rsidRDefault="00E31D0E" w:rsidP="00E31D0E">
      <w:pPr>
        <w:pStyle w:val="a3"/>
        <w:spacing w:before="0" w:beforeAutospacing="0" w:after="0" w:afterAutospacing="0"/>
      </w:pPr>
      <w:r>
        <w:t>Правила руху в нашій країні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пішоходів усюди єдині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добре їх всі повинні: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 дівчатка, і хлоп’ятка,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 зайці, і тигренятка,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А також дорослі люди...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От тоді порядок буде.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А якщо не дотримуватися цих правил, то може статися лихо.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(Виходить черепаха і </w:t>
      </w: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співаєJ</w:t>
      </w:r>
      <w:proofErr w:type="spellEnd"/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Черепаха: На асфальті я лежу,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 де хочу, та ходжу.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 ходжу, і ходжу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А стомлюся полежу.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Тітонько, Черепахо, на дорозі лежати небезпечно. Ваше лежання створює аварійну ситуацію на дорозі. Водії он вам сигналять, пішоходи через вас зупиняються.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Черепаха: А то мене не хвилює. Головне що мені сухо і тепло.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Даремно ви, тітонько Черепахо, не слухаєтесь нас, ми правила дорожні знаємо і розуміємо. Ось послухайте:</w:t>
      </w:r>
    </w:p>
    <w:p w:rsidR="00E31D0E" w:rsidRPr="00E31D0E" w:rsidRDefault="00E31D0E" w:rsidP="00E31D0E">
      <w:pPr>
        <w:numPr>
          <w:ilvl w:val="0"/>
          <w:numId w:val="1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Пішохідний перехід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Тільки тут тобі прохід.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 по зебрі треба йти.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Збережеш життя собі.</w:t>
      </w:r>
    </w:p>
    <w:p w:rsidR="00E31D0E" w:rsidRPr="00E31D0E" w:rsidRDefault="00E31D0E" w:rsidP="00E31D0E">
      <w:pPr>
        <w:numPr>
          <w:ilvl w:val="0"/>
          <w:numId w:val="2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Дорога – не стежинка,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Дорога не канава.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Спочатку дивись ліворуч,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Потім дивись праворуч.</w:t>
      </w:r>
    </w:p>
    <w:p w:rsidR="00E31D0E" w:rsidRPr="00E31D0E" w:rsidRDefault="00E31D0E" w:rsidP="00E31D0E">
      <w:pPr>
        <w:numPr>
          <w:ilvl w:val="0"/>
          <w:numId w:val="3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Дорога – для транспорту,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людей – тротуар.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Іди через вулицю там, пішохід,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знаком показано – тут перехід.</w:t>
      </w:r>
    </w:p>
    <w:p w:rsidR="00E31D0E" w:rsidRPr="00E31D0E" w:rsidRDefault="00E31D0E" w:rsidP="00E31D0E">
      <w:pPr>
        <w:numPr>
          <w:ilvl w:val="0"/>
          <w:numId w:val="4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Пустувати, де дорога,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Заборонено!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Стань взірцевим пішоходом!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дозволено.</w:t>
      </w:r>
    </w:p>
    <w:p w:rsidR="00E31D0E" w:rsidRPr="00E31D0E" w:rsidRDefault="00E31D0E" w:rsidP="00E31D0E">
      <w:pPr>
        <w:numPr>
          <w:ilvl w:val="0"/>
          <w:numId w:val="5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без втрати і без школи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Перейти дорогу,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 вивчають пішоходи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Цю науку строгу.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Зараз ми з вами розглянемо дорожні знаки і вивчимо що вони означають. Бо хто дорожні знаки знає, того лихо завжди обминає.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(Бесіда про дорожні знаки)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Пісня: “Машина”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(Вибігає колобок, дід, баба)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Баба: Ой, дід, поспішай,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Колобочка не пускай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 далеко ж не піде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машину попаде.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(Колобок співає </w:t>
      </w: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пісенькуJ</w:t>
      </w:r>
      <w:proofErr w:type="spellEnd"/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Я веселий колобок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Підрум’янений бочок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Довго-довго я лежав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А тепер помандрував!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машину не попаду,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 в садочок я спішу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 у них сьогодні свято,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Танцюватиму завзято.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Дід: Колобок не спіши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Підем</w:t>
      </w:r>
      <w:proofErr w:type="spellEnd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разом ми туди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Ось садочок № 2,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 радіє дітвора!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дорожні знаки знають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 щодня про них вивчають.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Колобок: А тепер ми </w:t>
      </w: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заспіваєм</w:t>
      </w:r>
      <w:proofErr w:type="spellEnd"/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Разом, дружно, </w:t>
      </w: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починаєм</w:t>
      </w:r>
      <w:proofErr w:type="spellEnd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Пісня: «Про правила дорожнього руху»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Важливу роль на дорозі відіграє світлофор, Ось послухайте малята, про він нам говорить...</w:t>
      </w:r>
    </w:p>
    <w:p w:rsidR="00E31D0E" w:rsidRPr="00E31D0E" w:rsidRDefault="00E31D0E" w:rsidP="00E31D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переходиш вулицю,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розі зупинись.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 перш за все уважно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мене подивись.</w:t>
      </w:r>
    </w:p>
    <w:p w:rsidR="00E31D0E" w:rsidRPr="00E31D0E" w:rsidRDefault="00E31D0E" w:rsidP="00E31D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Я шлях вкажу надійний,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небезпек нема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Трикольорове око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Я маю недарма.</w:t>
      </w:r>
    </w:p>
    <w:p w:rsidR="00E31D0E" w:rsidRPr="00E31D0E" w:rsidRDefault="00E31D0E" w:rsidP="00E31D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Дивлюсь червоним оком – 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Велю спинитись я,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Одне мені потрібно –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витримка твоя.</w:t>
      </w:r>
    </w:p>
    <w:p w:rsidR="00E31D0E" w:rsidRPr="00E31D0E" w:rsidRDefault="00E31D0E" w:rsidP="00E31D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А блисне жовте око,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Іти не поспішай,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 жовтий не зелений: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Потрапиш під трамвай.</w:t>
      </w:r>
    </w:p>
    <w:p w:rsidR="00E31D0E" w:rsidRPr="00E31D0E" w:rsidRDefault="00E31D0E" w:rsidP="00E31D0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Увага – і зелений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Приватно замигтів,</w:t>
      </w:r>
    </w:p>
    <w:p w:rsidR="00D8338F" w:rsidRDefault="007F134F" w:rsidP="00E31D0E">
      <w:pPr>
        <w:spacing w:after="0"/>
      </w:pPr>
    </w:p>
    <w:p w:rsidR="00E31D0E" w:rsidRDefault="00E31D0E" w:rsidP="00E31D0E">
      <w:pPr>
        <w:spacing w:after="0"/>
      </w:pP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колір – найдобріший –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Щасливої путі!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Пісня: “На вулиці”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Гра: “Світлофор”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Діти, а Світлофор мені щось сказав.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хоче загадати вам загадки,</w:t>
      </w:r>
    </w:p>
    <w:p w:rsidR="00E31D0E" w:rsidRPr="00E31D0E" w:rsidRDefault="00E31D0E" w:rsidP="00E31D0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Підморгне зеленим оком – ми йдемо,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Підморгне червоним оком – стоїмо.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(Світлофор)</w:t>
      </w:r>
    </w:p>
    <w:p w:rsidR="00E31D0E" w:rsidRPr="00E31D0E" w:rsidRDefault="00E31D0E" w:rsidP="00E31D0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Маленькі хатинки по місту біжать,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Хлоп’ята й дівчатка в хатинках сидять.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(Автобус).</w:t>
      </w:r>
    </w:p>
    <w:p w:rsidR="00E31D0E" w:rsidRPr="00E31D0E" w:rsidRDefault="00E31D0E" w:rsidP="00E31D0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Колія, а не доріжка,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Кінь бідить – </w:t>
      </w:r>
      <w:proofErr w:type="spellStart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сороконіжка</w:t>
      </w:r>
      <w:proofErr w:type="spellEnd"/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(Поїзд)</w:t>
      </w:r>
    </w:p>
    <w:p w:rsidR="00E31D0E" w:rsidRPr="00E31D0E" w:rsidRDefault="00E31D0E" w:rsidP="00E31D0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Я не їм вівса, ні сіна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Дайте випити бензину –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Всіх коней обжену,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Куди хочеш, побіжу.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(Машина)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Ведуча: діти, якби водії були уважні до пішоходів, а пішоходи до водіїв, і у важку хвилину допомагали один одному, то між нами панувала б дружба.</w:t>
      </w:r>
    </w:p>
    <w:p w:rsidR="00E31D0E" w:rsidRPr="00E31D0E" w:rsidRDefault="00E31D0E" w:rsidP="00E3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Пісня: “Дружба”</w:t>
      </w:r>
    </w:p>
    <w:p w:rsidR="00E31D0E" w:rsidRDefault="00E31D0E" w:rsidP="00E31D0E">
      <w:pPr>
        <w:spacing w:after="0"/>
      </w:pPr>
    </w:p>
    <w:sectPr w:rsidR="00E3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CC3"/>
    <w:multiLevelType w:val="multilevel"/>
    <w:tmpl w:val="A012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47F3"/>
    <w:multiLevelType w:val="multilevel"/>
    <w:tmpl w:val="0394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D3624"/>
    <w:multiLevelType w:val="multilevel"/>
    <w:tmpl w:val="9C7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316C"/>
    <w:multiLevelType w:val="multilevel"/>
    <w:tmpl w:val="82A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35A8C"/>
    <w:multiLevelType w:val="multilevel"/>
    <w:tmpl w:val="DCE6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A16DD"/>
    <w:multiLevelType w:val="multilevel"/>
    <w:tmpl w:val="B8D2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519E8"/>
    <w:multiLevelType w:val="multilevel"/>
    <w:tmpl w:val="1BD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42833"/>
    <w:multiLevelType w:val="multilevel"/>
    <w:tmpl w:val="B35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5531F"/>
    <w:multiLevelType w:val="multilevel"/>
    <w:tmpl w:val="294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D7BAE"/>
    <w:multiLevelType w:val="multilevel"/>
    <w:tmpl w:val="11E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C43F2"/>
    <w:multiLevelType w:val="multilevel"/>
    <w:tmpl w:val="B2A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B1A5A"/>
    <w:multiLevelType w:val="multilevel"/>
    <w:tmpl w:val="3A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936E9"/>
    <w:multiLevelType w:val="multilevel"/>
    <w:tmpl w:val="A36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E089D"/>
    <w:multiLevelType w:val="multilevel"/>
    <w:tmpl w:val="5642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13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E"/>
    <w:rsid w:val="004F3FA0"/>
    <w:rsid w:val="00664786"/>
    <w:rsid w:val="007F134F"/>
    <w:rsid w:val="00E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</cp:revision>
  <dcterms:created xsi:type="dcterms:W3CDTF">2012-01-30T15:42:00Z</dcterms:created>
  <dcterms:modified xsi:type="dcterms:W3CDTF">2012-01-30T15:59:00Z</dcterms:modified>
</cp:coreProperties>
</file>